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4EE9" w14:textId="77777777" w:rsidR="006D001E" w:rsidRPr="006D001E" w:rsidRDefault="006D001E" w:rsidP="006D001E">
      <w:pPr>
        <w:spacing w:after="0" w:line="36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8"/>
        </w:rPr>
      </w:pPr>
      <w:r w:rsidRPr="006D001E">
        <w:rPr>
          <w:rFonts w:ascii="Arial" w:eastAsia="Times New Roman" w:hAnsi="Arial" w:cs="Arial"/>
          <w:bCs/>
          <w:color w:val="000000"/>
          <w:sz w:val="24"/>
          <w:szCs w:val="28"/>
        </w:rPr>
        <w:t>Name___________</w:t>
      </w:r>
      <w:r>
        <w:rPr>
          <w:rFonts w:ascii="Arial" w:eastAsia="Times New Roman" w:hAnsi="Arial" w:cs="Arial"/>
          <w:bCs/>
          <w:color w:val="000000"/>
          <w:sz w:val="24"/>
          <w:szCs w:val="28"/>
        </w:rPr>
        <w:t>_</w:t>
      </w:r>
      <w:bookmarkStart w:id="0" w:name="_GoBack"/>
      <w:bookmarkEnd w:id="0"/>
    </w:p>
    <w:p w14:paraId="35B8FF83" w14:textId="77777777" w:rsidR="006D001E" w:rsidRDefault="006D001E" w:rsidP="006D001E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Science Research Project Rubric</w:t>
      </w:r>
    </w:p>
    <w:p w14:paraId="152F0747" w14:textId="77777777" w:rsidR="006D001E" w:rsidRPr="006D001E" w:rsidRDefault="006D001E" w:rsidP="006D001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b/>
          <w:bCs/>
          <w:color w:val="000000"/>
          <w:sz w:val="28"/>
          <w:szCs w:val="28"/>
        </w:rPr>
        <w:t>TOTAL SCORE:</w:t>
      </w:r>
      <w:r w:rsidRPr="006D001E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_____ / 150</w:t>
      </w:r>
    </w:p>
    <w:p w14:paraId="4836FB98" w14:textId="77777777" w:rsidR="006D001E" w:rsidRPr="006D001E" w:rsidRDefault="006D001E" w:rsidP="006D00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ED708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b/>
          <w:bCs/>
          <w:color w:val="000000"/>
          <w:sz w:val="26"/>
          <w:szCs w:val="26"/>
        </w:rPr>
        <w:t>Lab notebook submitted with project.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 xml:space="preserve">      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20</w:t>
      </w:r>
    </w:p>
    <w:p w14:paraId="516BF518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> Notebook includes dated notes related to project.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35A6737C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Original observations/data in ink, no erased information.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5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14"/>
          <w:szCs w:val="14"/>
        </w:rPr>
        <w:tab/>
        <w:t> </w:t>
      </w:r>
    </w:p>
    <w:p w14:paraId="4DA93523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Abstract </w:t>
      </w:r>
      <w:r w:rsidRPr="006D001E">
        <w:rPr>
          <w:rFonts w:ascii="Arial" w:eastAsia="Times New Roman" w:hAnsi="Arial" w:cs="Arial"/>
          <w:i/>
          <w:iCs/>
          <w:color w:val="000000"/>
        </w:rPr>
        <w:t>(250 words or less)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 </w:t>
      </w:r>
    </w:p>
    <w:p w14:paraId="6F68586D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What was the </w:t>
      </w:r>
      <w:r w:rsidRPr="006D001E">
        <w:rPr>
          <w:rFonts w:ascii="Arial" w:eastAsia="Times New Roman" w:hAnsi="Arial" w:cs="Arial"/>
          <w:i/>
          <w:iCs/>
          <w:color w:val="000000"/>
          <w:sz w:val="24"/>
          <w:szCs w:val="24"/>
        </w:rPr>
        <w:t>Purpose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 of this project?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11155033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  Includes the </w:t>
      </w:r>
      <w:r w:rsidRPr="006D001E">
        <w:rPr>
          <w:rFonts w:ascii="Arial" w:eastAsia="Times New Roman" w:hAnsi="Arial" w:cs="Arial"/>
          <w:i/>
          <w:iCs/>
          <w:color w:val="000000"/>
          <w:sz w:val="24"/>
          <w:szCs w:val="24"/>
        </w:rPr>
        <w:t>Hypothesis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 statement.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79B27F14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  Clear and concise </w:t>
      </w:r>
      <w:r w:rsidRPr="006D001E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Procedure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 included.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4FC21834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  What </w:t>
      </w:r>
      <w:r w:rsidRPr="006D001E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Conclusion(s)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 was/were realized?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5 </w:t>
      </w:r>
    </w:p>
    <w:p w14:paraId="64275922" w14:textId="77777777" w:rsidR="006D001E" w:rsidRPr="006D001E" w:rsidRDefault="006D001E" w:rsidP="006D00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349D0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Research Paper </w:t>
      </w:r>
      <w:r w:rsidRPr="006D001E">
        <w:rPr>
          <w:rFonts w:ascii="Arial" w:eastAsia="Times New Roman" w:hAnsi="Arial" w:cs="Arial"/>
          <w:i/>
          <w:iCs/>
          <w:color w:val="000000"/>
        </w:rPr>
        <w:t>(Typically 4-10 pages long)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 xml:space="preserve">               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31838FF3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>Submitted paper typed or written in blue/black ink.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1F361986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Includes a literature review (completed prior to research).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797DDEA7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Includes a clear and detailed procedure.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6CD3969D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  Includes any related equations and defined variables. 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0C45FF3F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Includes collected data in an organized format.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745DD140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 xml:space="preserve">  All charts, diagrams, tables, etc. include titles. 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4E317B63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Procedure, data, observations can be found in notebook.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</w:t>
      </w:r>
    </w:p>
    <w:p w14:paraId="5B57579C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Explanation of data and observations related to project.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10    </w:t>
      </w:r>
    </w:p>
    <w:p w14:paraId="40C8E2EC" w14:textId="77777777" w:rsidR="006D001E" w:rsidRPr="006D001E" w:rsidRDefault="006D001E" w:rsidP="006D00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65D1C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b/>
          <w:bCs/>
          <w:color w:val="000000"/>
          <w:sz w:val="26"/>
          <w:szCs w:val="26"/>
        </w:rPr>
        <w:t>Exhibit Board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    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701EF228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>Includes summary of info from Research Paper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5</w:t>
      </w:r>
    </w:p>
    <w:p w14:paraId="6E3CD374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 Exhibit Board is visually appealing.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 xml:space="preserve">      </w:t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5</w:t>
      </w:r>
    </w:p>
    <w:p w14:paraId="2E88EAC6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>All photos, charts, tables, etc. include titles and dates.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55A37B7B" w14:textId="77777777" w:rsidR="006D001E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Display includes progress of science investigation.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  <w:t>_____ / 5</w:t>
      </w:r>
    </w:p>
    <w:p w14:paraId="7BC4F772" w14:textId="77777777" w:rsidR="00477F9A" w:rsidRPr="006D001E" w:rsidRDefault="006D001E" w:rsidP="006D001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001E">
        <w:rPr>
          <w:rFonts w:ascii="Arial" w:eastAsia="Times New Roman" w:hAnsi="Arial" w:cs="Arial"/>
          <w:color w:val="000000"/>
          <w:sz w:val="24"/>
          <w:szCs w:val="24"/>
        </w:rPr>
        <w:t>  Clearly documents outcome(s) of investigation.</w:t>
      </w:r>
      <w:r w:rsidRPr="006D001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6D001E">
        <w:rPr>
          <w:rFonts w:ascii="Arial" w:eastAsia="Times New Roman" w:hAnsi="Arial" w:cs="Arial"/>
          <w:color w:val="000000"/>
          <w:sz w:val="26"/>
          <w:szCs w:val="26"/>
        </w:rPr>
        <w:tab/>
        <w:t>_____ / 5</w:t>
      </w:r>
    </w:p>
    <w:sectPr w:rsidR="00477F9A" w:rsidRPr="006D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E"/>
    <w:rsid w:val="00477F9A"/>
    <w:rsid w:val="006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1E3"/>
  <w15:chartTrackingRefBased/>
  <w15:docId w15:val="{62ADB8F3-04FD-459F-9462-883E0B6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296EA36E31B4BB05587B165C6ACA0" ma:contentTypeVersion="13" ma:contentTypeDescription="Create a new document." ma:contentTypeScope="" ma:versionID="8289f2b2c204ca4f940cc94ee96690e3">
  <xsd:schema xmlns:xsd="http://www.w3.org/2001/XMLSchema" xmlns:xs="http://www.w3.org/2001/XMLSchema" xmlns:p="http://schemas.microsoft.com/office/2006/metadata/properties" xmlns:ns3="298f3dc5-a321-4d6d-9f45-f8a272734d86" xmlns:ns4="1f48c7a7-341c-4d0e-846a-ab41f5f7bf59" targetNamespace="http://schemas.microsoft.com/office/2006/metadata/properties" ma:root="true" ma:fieldsID="d73094589954c2b86d20ef33e47a216b" ns3:_="" ns4:_="">
    <xsd:import namespace="298f3dc5-a321-4d6d-9f45-f8a272734d86"/>
    <xsd:import namespace="1f48c7a7-341c-4d0e-846a-ab41f5f7b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f3dc5-a321-4d6d-9f45-f8a272734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c7a7-341c-4d0e-846a-ab41f5f7b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1DB78-1B3A-4E9B-9B54-3E064517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f3dc5-a321-4d6d-9f45-f8a272734d86"/>
    <ds:schemaRef ds:uri="1f48c7a7-341c-4d0e-846a-ab41f5f7b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C37C9-6668-4FF7-BE57-AE4DF9D7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52AF4-0EE4-4BA3-A5AD-3C5225E8BCA4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1f48c7a7-341c-4d0e-846a-ab41f5f7bf5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8f3dc5-a321-4d6d-9f45-f8a272734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 C</dc:creator>
  <cp:keywords/>
  <dc:description/>
  <cp:lastModifiedBy>Smith, Steven C</cp:lastModifiedBy>
  <cp:revision>1</cp:revision>
  <dcterms:created xsi:type="dcterms:W3CDTF">2020-08-25T15:24:00Z</dcterms:created>
  <dcterms:modified xsi:type="dcterms:W3CDTF">2020-08-25T15:29:00Z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0x010100B27296EA36E31B4BB05587B165C6ACA0</vt:lpwstr>
  </property>
</Properties>
</file>