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35D8E" w14:textId="77777777" w:rsidR="00CC2911" w:rsidRDefault="00CC2911">
      <w:pPr>
        <w:rPr>
          <w:rFonts w:eastAsiaTheme="minorEastAsia"/>
        </w:rPr>
      </w:pPr>
    </w:p>
    <w:p w14:paraId="70552086" w14:textId="77777777" w:rsidR="00FB63AC" w:rsidRDefault="00FB63AC" w:rsidP="00FB63AC">
      <w:pPr>
        <w:ind w:left="10"/>
        <w:jc w:val="both"/>
      </w:pPr>
      <w:r>
        <w:t xml:space="preserve">A magnesium-alloy rod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=6.5×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ksi)</m:t>
        </m:r>
      </m:oMath>
      <w:r>
        <w:rPr>
          <w:rFonts w:eastAsiaTheme="minorEastAsia"/>
        </w:rPr>
        <w:t xml:space="preserve"> of diameter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=1.5 in.</m:t>
        </m:r>
      </m:oMath>
      <w:r>
        <w:rPr>
          <w:rFonts w:eastAsiaTheme="minorEastAsia"/>
        </w:rPr>
        <w:t xml:space="preserve"> is encased and securely bonded to a brass sleeve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=15×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ksi)</m:t>
        </m:r>
      </m:oMath>
      <w:r>
        <w:rPr>
          <w:rFonts w:eastAsiaTheme="minorEastAsia"/>
        </w:rPr>
        <w:t xml:space="preserve"> with outer diameter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=2 in</m:t>
        </m:r>
      </m:oMath>
      <w:r>
        <w:rPr>
          <w:rFonts w:eastAsiaTheme="minorEastAsia"/>
        </w:rPr>
        <w:t xml:space="preserve">; the length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=L=20 in.</m:t>
        </m:r>
      </m:oMath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The</w:t>
      </w:r>
      <w:proofErr w:type="gramEnd"/>
      <w:r>
        <w:rPr>
          <w:rFonts w:eastAsiaTheme="minorEastAsia"/>
        </w:rPr>
        <w:t xml:space="preserve"> two rods are connected to an aluminum rod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=10×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ksi)</m:t>
        </m:r>
      </m:oMath>
      <w:r>
        <w:rPr>
          <w:rFonts w:eastAsiaTheme="minorEastAsia"/>
        </w:rPr>
        <w:t xml:space="preserve"> with diameter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d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=1.75 in</m:t>
        </m:r>
      </m:oMath>
      <w:r>
        <w:rPr>
          <w:rFonts w:eastAsiaTheme="minorEastAsia"/>
        </w:rPr>
        <w:t xml:space="preserve">. </w:t>
      </w:r>
      <w:proofErr w:type="gramStart"/>
      <w:r>
        <w:rPr>
          <w:rFonts w:eastAsiaTheme="minorEastAsia"/>
        </w:rPr>
        <w:t>and</w:t>
      </w:r>
      <w:proofErr w:type="gramEnd"/>
      <w:r>
        <w:rPr>
          <w:rFonts w:eastAsiaTheme="minorEastAsia"/>
        </w:rPr>
        <w:t xml:space="preserve"> length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=40 in.</m:t>
        </m:r>
      </m:oMath>
      <w:r>
        <w:rPr>
          <w:rFonts w:eastAsiaTheme="minorEastAsia"/>
        </w:rPr>
        <w:t xml:space="preserve"> as shown in the Figure. A load </w:t>
      </w:r>
      <m:oMath>
        <m:r>
          <w:rPr>
            <w:rFonts w:ascii="Cambria Math" w:eastAsiaTheme="minorEastAsia" w:hAnsi="Cambria Math"/>
          </w:rPr>
          <m:t>P=10 kips</m:t>
        </m:r>
      </m:oMath>
      <w:r>
        <w:rPr>
          <w:rFonts w:eastAsiaTheme="minorEastAsia"/>
        </w:rPr>
        <w:t xml:space="preserve"> is applied at point C.</w:t>
      </w:r>
    </w:p>
    <w:p w14:paraId="0CCDB808" w14:textId="77777777" w:rsidR="00FB63AC" w:rsidRPr="001D538F" w:rsidRDefault="00FB63AC" w:rsidP="00FB63AC">
      <w:pPr>
        <w:numPr>
          <w:ilvl w:val="0"/>
          <w:numId w:val="1"/>
        </w:numPr>
        <w:spacing w:after="112" w:line="228" w:lineRule="auto"/>
        <w:ind w:hanging="360"/>
        <w:jc w:val="both"/>
      </w:pPr>
      <w:r>
        <w:t xml:space="preserve">Determine the axial stresses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and σ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,</m:t>
        </m:r>
      </m:oMath>
      <w:r>
        <w:rPr>
          <w:rFonts w:eastAsiaTheme="minorEastAsia"/>
        </w:rPr>
        <w:t xml:space="preserve"> in the three rods, and</w:t>
      </w:r>
    </w:p>
    <w:p w14:paraId="4B19CE6B" w14:textId="77777777" w:rsidR="00FB63AC" w:rsidRDefault="00FB63AC" w:rsidP="00FB63AC">
      <w:pPr>
        <w:numPr>
          <w:ilvl w:val="0"/>
          <w:numId w:val="1"/>
        </w:numPr>
        <w:spacing w:after="112" w:line="228" w:lineRule="auto"/>
        <w:ind w:hanging="360"/>
        <w:jc w:val="both"/>
      </w:pPr>
      <w:r>
        <w:t xml:space="preserve">Determine the displacement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 xml:space="preserve">C </m:t>
            </m:r>
          </m:sub>
        </m:sSub>
      </m:oMath>
      <w:r>
        <w:t>of point C.</w:t>
      </w:r>
    </w:p>
    <w:p w14:paraId="3810AB99" w14:textId="77777777" w:rsidR="00FB63AC" w:rsidRDefault="00FB63AC" w:rsidP="00FB63AC">
      <w:r>
        <w:t xml:space="preserve"> </w:t>
      </w:r>
    </w:p>
    <w:p w14:paraId="7293E66B" w14:textId="77777777" w:rsidR="00FB63AC" w:rsidRDefault="00FB63AC" w:rsidP="00FB63AC">
      <w:r>
        <w:t xml:space="preserve"> </w:t>
      </w:r>
    </w:p>
    <w:p w14:paraId="2EFB8EE8" w14:textId="77777777" w:rsidR="00FB63AC" w:rsidRDefault="00FB63AC" w:rsidP="00FB63AC">
      <w:pPr>
        <w:spacing w:after="120"/>
        <w:jc w:val="center"/>
        <w:rPr>
          <w:b/>
          <w:szCs w:val="24"/>
        </w:rPr>
      </w:pPr>
      <w:r>
        <w:rPr>
          <w:noProof/>
          <w:lang w:eastAsia="zh-CN"/>
        </w:rPr>
        <w:drawing>
          <wp:inline distT="0" distB="0" distL="0" distR="0" wp14:anchorId="03A633AD" wp14:editId="1A191BB6">
            <wp:extent cx="5935571" cy="29432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0434"/>
                    <a:stretch/>
                  </pic:blipFill>
                  <pic:spPr bwMode="auto">
                    <a:xfrm>
                      <a:off x="0" y="0"/>
                      <a:ext cx="5943600" cy="2947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5CE7EB" w14:textId="5048E0DE" w:rsidR="00CC2911" w:rsidRDefault="00CC2911">
      <w:pPr>
        <w:rPr>
          <w:rFonts w:eastAsiaTheme="minorEastAsia"/>
        </w:rPr>
      </w:pPr>
    </w:p>
    <w:p w14:paraId="4D3A0D71" w14:textId="2DAF95F5" w:rsidR="00CC2911" w:rsidRDefault="00CC2911">
      <w:pPr>
        <w:rPr>
          <w:rFonts w:eastAsiaTheme="minorEastAsia"/>
        </w:rPr>
      </w:pPr>
      <w:r>
        <w:rPr>
          <w:rFonts w:eastAsiaTheme="minorEastAsia"/>
        </w:rPr>
        <w:t xml:space="preserve">FBD: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</w:t>
      </w:r>
    </w:p>
    <w:p w14:paraId="4722979E" w14:textId="77777777" w:rsidR="00CC2911" w:rsidRDefault="00CC2911">
      <w:pPr>
        <w:rPr>
          <w:rFonts w:eastAsiaTheme="minorEastAsia"/>
        </w:rPr>
      </w:pPr>
      <w:r>
        <w:rPr>
          <w:noProof/>
          <w:lang w:eastAsia="zh-CN"/>
        </w:rPr>
        <w:drawing>
          <wp:inline distT="0" distB="0" distL="0" distR="0" wp14:anchorId="548A5A4C" wp14:editId="5AB70121">
            <wp:extent cx="5943600" cy="14395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7400" w14:textId="77777777" w:rsidR="00CC2911" w:rsidRDefault="00CC2911">
      <w:pPr>
        <w:rPr>
          <w:rFonts w:eastAsiaTheme="minorEastAsia"/>
        </w:rPr>
      </w:pPr>
    </w:p>
    <w:p w14:paraId="72B1D12E" w14:textId="4418A661" w:rsidR="00CC2911" w:rsidRDefault="00CC2911">
      <w:pPr>
        <w:rPr>
          <w:rFonts w:eastAsiaTheme="minorEastAsia"/>
        </w:rPr>
      </w:pPr>
      <w:r>
        <w:rPr>
          <w:rFonts w:eastAsiaTheme="minorEastAsia"/>
        </w:rPr>
        <w:lastRenderedPageBreak/>
        <w:t>For</w:t>
      </w:r>
      <w:r w:rsidR="00F12B41">
        <w:rPr>
          <w:rFonts w:eastAsiaTheme="minorEastAsia"/>
        </w:rPr>
        <w:t>ce Balance Equation:</w:t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</w:p>
    <w:p w14:paraId="2AB2BFDB" w14:textId="77777777" w:rsidR="00CC2911" w:rsidRPr="00CC2911" w:rsidRDefault="00CC29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14:paraId="2C371898" w14:textId="637950ED" w:rsidR="00E07860" w:rsidRDefault="00CC29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=&gt;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 xml:space="preserve">=-10 </m:t>
          </m:r>
          <m:r>
            <w:rPr>
              <w:rFonts w:ascii="Cambria Math" w:eastAsiaTheme="minorEastAsia" w:hAnsi="Cambria Math"/>
            </w:rPr>
            <m:t>kip</m:t>
          </m:r>
        </m:oMath>
      </m:oMathPara>
      <w:bookmarkStart w:id="0" w:name="_GoBack"/>
      <w:bookmarkEnd w:id="0"/>
    </w:p>
    <w:p w14:paraId="58B75CA7" w14:textId="77777777" w:rsidR="00E07860" w:rsidRDefault="00E07860">
      <w:pPr>
        <w:rPr>
          <w:rFonts w:eastAsiaTheme="minorEastAsia"/>
        </w:rPr>
      </w:pPr>
    </w:p>
    <w:p w14:paraId="0D6A5FEB" w14:textId="45208527" w:rsidR="00E07860" w:rsidRDefault="00E07860">
      <w:pPr>
        <w:rPr>
          <w:rFonts w:eastAsiaTheme="minorEastAsia"/>
        </w:rPr>
      </w:pPr>
      <w:r>
        <w:rPr>
          <w:noProof/>
          <w:lang w:eastAsia="zh-CN"/>
        </w:rPr>
        <w:drawing>
          <wp:inline distT="0" distB="0" distL="0" distR="0" wp14:anchorId="0BA10FD3" wp14:editId="3DF071E5">
            <wp:extent cx="5943600" cy="2139315"/>
            <wp:effectExtent l="76200" t="76200" r="133350" b="127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3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872FB1" w14:textId="00B3B0EE" w:rsidR="00CC2911" w:rsidRDefault="00F12B41">
      <w:pPr>
        <w:rPr>
          <w:rFonts w:eastAsiaTheme="minorEastAsia"/>
        </w:rPr>
      </w:pPr>
      <w:r>
        <w:rPr>
          <w:rFonts w:eastAsiaTheme="minorEastAsia"/>
        </w:rPr>
        <w:t xml:space="preserve">Geometric Compatibility: </w:t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</w:p>
    <w:p w14:paraId="1D3D7816" w14:textId="77777777" w:rsidR="00CC2911" w:rsidRPr="00CC2911" w:rsidRDefault="00C9432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</m:oMath>
      </m:oMathPara>
    </w:p>
    <w:p w14:paraId="5A34B537" w14:textId="08975E33" w:rsidR="00CC2911" w:rsidRDefault="00CC2911">
      <w:pPr>
        <w:rPr>
          <w:rFonts w:eastAsiaTheme="minorEastAsia"/>
        </w:rPr>
      </w:pPr>
      <w:r>
        <w:rPr>
          <w:rFonts w:eastAsiaTheme="minorEastAsia"/>
        </w:rPr>
        <w:t xml:space="preserve">Force Deformation: </w:t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</w:p>
    <w:p w14:paraId="3318D4ED" w14:textId="77777777" w:rsidR="00CC2911" w:rsidRPr="00CC2911" w:rsidRDefault="00C9432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;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;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den>
          </m:f>
        </m:oMath>
      </m:oMathPara>
    </w:p>
    <w:p w14:paraId="5AAD48AF" w14:textId="77777777" w:rsidR="00CC2911" w:rsidRPr="00CC2911" w:rsidRDefault="00C9432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-10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</m:oMath>
      </m:oMathPara>
    </w:p>
    <w:p w14:paraId="44CA5171" w14:textId="0BAD01A0" w:rsidR="00CC2911" w:rsidRDefault="00CC29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1.795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-2.795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=17.95</m:t>
        </m:r>
      </m:oMath>
      <w:r>
        <w:rPr>
          <w:rFonts w:eastAsiaTheme="minorEastAsia"/>
        </w:rPr>
        <w:t xml:space="preserve">  ……………………………………………………………………..(1)   </w:t>
      </w:r>
      <w:r>
        <w:rPr>
          <w:rFonts w:eastAsiaTheme="minorEastAsia"/>
        </w:rPr>
        <w:tab/>
      </w:r>
    </w:p>
    <w:p w14:paraId="20A33D29" w14:textId="77777777" w:rsidR="00CC2911" w:rsidRPr="00CC2911" w:rsidRDefault="00CC2911">
      <w:pPr>
        <w:rPr>
          <w:rFonts w:eastAsiaTheme="minorEastAsia"/>
        </w:rPr>
      </w:pPr>
    </w:p>
    <w:p w14:paraId="316E10F5" w14:textId="77777777" w:rsidR="00CC2911" w:rsidRPr="00CC2911" w:rsidRDefault="00C94324" w:rsidP="00CC2911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20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1.75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1.75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=-1.7143</m:t>
          </m:r>
        </m:oMath>
      </m:oMathPara>
    </w:p>
    <w:p w14:paraId="668D5048" w14:textId="755E827F" w:rsidR="00CC2911" w:rsidRDefault="00C94324" w:rsidP="00CC2911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=-1.7143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="00CC2911">
        <w:rPr>
          <w:rFonts w:eastAsiaTheme="minorEastAsia"/>
        </w:rPr>
        <w:t>……………………</w:t>
      </w:r>
      <w:r w:rsidR="00F12B41">
        <w:rPr>
          <w:rFonts w:eastAsiaTheme="minorEastAsia"/>
        </w:rPr>
        <w:t>…………………………………..(2)</w:t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  <w:t xml:space="preserve"> </w:t>
      </w:r>
    </w:p>
    <w:p w14:paraId="564DCCB8" w14:textId="77777777" w:rsidR="00CC2911" w:rsidRDefault="00CC2911" w:rsidP="00CC2911">
      <w:pPr>
        <w:rPr>
          <w:rFonts w:eastAsiaTheme="minorEastAsia"/>
        </w:rPr>
      </w:pPr>
      <w:r>
        <w:rPr>
          <w:rFonts w:eastAsiaTheme="minorEastAsia"/>
        </w:rPr>
        <w:t xml:space="preserve">From (1) and (2), </w:t>
      </w:r>
    </w:p>
    <w:p w14:paraId="01B3A4A3" w14:textId="77777777" w:rsidR="00CC2911" w:rsidRPr="00DF20C7" w:rsidRDefault="00C94324" w:rsidP="00CC2911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=2.725 kips</m:t>
          </m:r>
        </m:oMath>
      </m:oMathPara>
    </w:p>
    <w:p w14:paraId="63BFA301" w14:textId="3AFC766C" w:rsidR="00CC2911" w:rsidRPr="00DF20C7" w:rsidRDefault="00C94324" w:rsidP="00CC2911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=-4.672 kips</m:t>
        </m:r>
      </m:oMath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  <w:r w:rsidR="00DF20C7">
        <w:rPr>
          <w:rFonts w:eastAsiaTheme="minorEastAsia"/>
        </w:rPr>
        <w:tab/>
      </w:r>
    </w:p>
    <w:p w14:paraId="49DD5A7F" w14:textId="45C12C63" w:rsidR="00CC2911" w:rsidRPr="00CC2911" w:rsidRDefault="00C94324" w:rsidP="00CC2911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=-10-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=-2.608 kips</m:t>
        </m:r>
      </m:oMath>
      <w:r w:rsidR="00F12B41">
        <w:rPr>
          <w:rFonts w:eastAsiaTheme="minorEastAsia"/>
        </w:rPr>
        <w:t xml:space="preserve">  </w:t>
      </w:r>
    </w:p>
    <w:p w14:paraId="4BE591A7" w14:textId="1ED09B52" w:rsidR="00CC2911" w:rsidRPr="00CC2911" w:rsidRDefault="00C94324" w:rsidP="00CC2911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δ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-2.608*20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1.5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*6.5x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>=-4.54x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 xml:space="preserve"> in</m:t>
        </m:r>
      </m:oMath>
      <w:r w:rsidR="00CC2911">
        <w:rPr>
          <w:rFonts w:eastAsiaTheme="minorEastAsia"/>
        </w:rPr>
        <w:t xml:space="preserve"> </w:t>
      </w:r>
      <w:r w:rsidR="00CC2911">
        <w:rPr>
          <w:rFonts w:eastAsiaTheme="minorEastAsia"/>
        </w:rPr>
        <w:tab/>
      </w:r>
      <w:r w:rsidR="00CC2911">
        <w:rPr>
          <w:rFonts w:eastAsiaTheme="minorEastAsia"/>
        </w:rPr>
        <w:tab/>
      </w:r>
      <w:r w:rsidR="00CC2911">
        <w:rPr>
          <w:rFonts w:eastAsiaTheme="minorEastAsia"/>
        </w:rPr>
        <w:tab/>
      </w:r>
      <w:r w:rsidR="00CC2911">
        <w:rPr>
          <w:rFonts w:eastAsiaTheme="minorEastAsia"/>
        </w:rPr>
        <w:tab/>
      </w:r>
      <w:r w:rsidR="00CC2911">
        <w:rPr>
          <w:rFonts w:eastAsiaTheme="minorEastAsia"/>
        </w:rPr>
        <w:tab/>
      </w:r>
      <w:r w:rsidR="00CC2911">
        <w:rPr>
          <w:rFonts w:eastAsiaTheme="minorEastAsia"/>
        </w:rPr>
        <w:tab/>
      </w:r>
    </w:p>
    <w:p w14:paraId="41119380" w14:textId="77777777" w:rsidR="00CC2911" w:rsidRDefault="00CC2911" w:rsidP="00CC2911">
      <w:pPr>
        <w:rPr>
          <w:rFonts w:eastAsiaTheme="minorEastAsia"/>
        </w:rPr>
      </w:pPr>
      <w:r>
        <w:rPr>
          <w:rFonts w:eastAsiaTheme="minorEastAsia"/>
        </w:rPr>
        <w:t>Displacement of point C</w:t>
      </w:r>
    </w:p>
    <w:p w14:paraId="5A547B8D" w14:textId="320585CC" w:rsidR="00CC2911" w:rsidRPr="00CC2911" w:rsidRDefault="00C94324" w:rsidP="00CC2911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=-4.54x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in</m:t>
        </m:r>
      </m:oMath>
      <w:r w:rsidR="00F12B41">
        <w:rPr>
          <w:rFonts w:eastAsiaTheme="minorEastAsia"/>
        </w:rPr>
        <w:t xml:space="preserve"> </w:t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  <w:r w:rsidR="00F12B41">
        <w:rPr>
          <w:rFonts w:eastAsiaTheme="minorEastAsia"/>
        </w:rPr>
        <w:tab/>
      </w:r>
    </w:p>
    <w:p w14:paraId="7614B932" w14:textId="77777777" w:rsidR="00CC2911" w:rsidRPr="00CC2911" w:rsidRDefault="00CC2911" w:rsidP="00CC2911">
      <w:pPr>
        <w:rPr>
          <w:rFonts w:eastAsiaTheme="minorEastAsia"/>
        </w:rPr>
      </w:pPr>
    </w:p>
    <w:p w14:paraId="14119F5D" w14:textId="18EABC17" w:rsidR="00CC2911" w:rsidRDefault="00F12B41" w:rsidP="00CC2911">
      <w:pPr>
        <w:rPr>
          <w:rFonts w:eastAsiaTheme="minorEastAsia"/>
        </w:rPr>
      </w:pPr>
      <w:r>
        <w:rPr>
          <w:rFonts w:eastAsiaTheme="minorEastAsia"/>
        </w:rPr>
        <w:t>Axial stress: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14:paraId="031B715B" w14:textId="596F1712" w:rsidR="00CC2911" w:rsidRPr="00CC2911" w:rsidRDefault="00C94324" w:rsidP="0081164A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2.608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1.5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=-1.476 ksi</m:t>
          </m:r>
        </m:oMath>
      </m:oMathPara>
    </w:p>
    <w:p w14:paraId="4ED856DF" w14:textId="77777777" w:rsidR="00CC2911" w:rsidRPr="00CC2911" w:rsidRDefault="00C94324" w:rsidP="00CC291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4.672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*1.75</m:t>
              </m:r>
            </m:den>
          </m:f>
          <m:r>
            <w:rPr>
              <w:rFonts w:ascii="Cambria Math" w:eastAsiaTheme="minorEastAsia" w:hAnsi="Cambria Math"/>
            </w:rPr>
            <m:t>=-3.39 ksi</m:t>
          </m:r>
        </m:oMath>
      </m:oMathPara>
    </w:p>
    <w:p w14:paraId="5C89864C" w14:textId="77777777" w:rsidR="00CC2911" w:rsidRPr="00CC2911" w:rsidRDefault="00C94324" w:rsidP="00CC291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2.725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1.75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=1.133 ksi</m:t>
          </m:r>
        </m:oMath>
      </m:oMathPara>
    </w:p>
    <w:p w14:paraId="37F64E20" w14:textId="6DC013FC" w:rsidR="00E07860" w:rsidRPr="00870778" w:rsidRDefault="00E07860" w:rsidP="00870778">
      <w:pPr>
        <w:rPr>
          <w:rFonts w:eastAsiaTheme="minorEastAsia"/>
          <w:b/>
        </w:rPr>
      </w:pPr>
    </w:p>
    <w:sectPr w:rsidR="00E07860" w:rsidRPr="00870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328BF"/>
    <w:multiLevelType w:val="hybridMultilevel"/>
    <w:tmpl w:val="B9B00C48"/>
    <w:lvl w:ilvl="0" w:tplc="72A49920">
      <w:start w:val="1"/>
      <w:numFmt w:val="lowerLetter"/>
      <w:lvlText w:val="%1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1D6816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2D4E72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6E31F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9EB37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0407E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8827B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AF0996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44E3F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5E"/>
    <w:rsid w:val="00420199"/>
    <w:rsid w:val="00505E60"/>
    <w:rsid w:val="00584920"/>
    <w:rsid w:val="00595F6D"/>
    <w:rsid w:val="006A3B5E"/>
    <w:rsid w:val="0081164A"/>
    <w:rsid w:val="00870778"/>
    <w:rsid w:val="008C08BE"/>
    <w:rsid w:val="009A14EF"/>
    <w:rsid w:val="00C03292"/>
    <w:rsid w:val="00C94324"/>
    <w:rsid w:val="00CC2911"/>
    <w:rsid w:val="00D27F3A"/>
    <w:rsid w:val="00DC2644"/>
    <w:rsid w:val="00DF20C7"/>
    <w:rsid w:val="00E07860"/>
    <w:rsid w:val="00E40907"/>
    <w:rsid w:val="00EE1308"/>
    <w:rsid w:val="00F113BE"/>
    <w:rsid w:val="00F12B41"/>
    <w:rsid w:val="00F34B3A"/>
    <w:rsid w:val="00F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97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291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34B3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291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34B3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Arnab Ghosh</dc:creator>
  <cp:lastModifiedBy>zhao455</cp:lastModifiedBy>
  <cp:revision>6</cp:revision>
  <cp:lastPrinted>2015-02-06T16:06:00Z</cp:lastPrinted>
  <dcterms:created xsi:type="dcterms:W3CDTF">2015-02-10T14:13:00Z</dcterms:created>
  <dcterms:modified xsi:type="dcterms:W3CDTF">2016-01-30T06:27:00Z</dcterms:modified>
</cp:coreProperties>
</file>